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FF" w:rsidRPr="003E3634" w:rsidRDefault="003E3634" w:rsidP="003E36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21375544"/>
      <w:r w:rsidRPr="003E363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772400" cy="10696575"/>
            <wp:effectExtent l="0" t="0" r="0" b="9525"/>
            <wp:docPr id="1" name="Рисунок 1" descr="C:\Users\school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11303F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935CF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935CFF" w:rsidRDefault="00935C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5CFF" w:rsidRDefault="00935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5CFF" w:rsidRDefault="00935CFF">
            <w:pPr>
              <w:spacing w:after="0"/>
              <w:ind w:left="135"/>
            </w:pPr>
          </w:p>
        </w:tc>
      </w:tr>
      <w:tr w:rsidR="00935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CFF" w:rsidRDefault="00935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CFF" w:rsidRDefault="00935CF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5CFF" w:rsidRDefault="00935CF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5CFF" w:rsidRDefault="00935CF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5CFF" w:rsidRDefault="00935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CFF" w:rsidRDefault="00935CFF"/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</w:tr>
      <w:tr w:rsidR="00935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5CFF" w:rsidRDefault="00935CFF"/>
        </w:tc>
      </w:tr>
    </w:tbl>
    <w:p w:rsidR="00935CFF" w:rsidRDefault="00935CFF">
      <w:pPr>
        <w:sectPr w:rsidR="00935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5CFF" w:rsidRDefault="0011303F">
      <w:pPr>
        <w:spacing w:after="0"/>
        <w:ind w:left="120"/>
      </w:pPr>
      <w:bookmarkStart w:id="2" w:name="block-2137554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763"/>
        <w:gridCol w:w="1133"/>
        <w:gridCol w:w="1841"/>
        <w:gridCol w:w="1910"/>
        <w:gridCol w:w="1347"/>
        <w:gridCol w:w="2971"/>
      </w:tblGrid>
      <w:tr w:rsidR="00935CF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CFF" w:rsidRDefault="00935CF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5CFF" w:rsidRDefault="00935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5CFF" w:rsidRDefault="00935CFF">
            <w:pPr>
              <w:spacing w:after="0"/>
              <w:ind w:left="135"/>
            </w:pPr>
          </w:p>
        </w:tc>
      </w:tr>
      <w:tr w:rsidR="00935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CFF" w:rsidRDefault="00935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CFF" w:rsidRDefault="00935CF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5CFF" w:rsidRDefault="00935CF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5CFF" w:rsidRDefault="00935CF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5CFF" w:rsidRDefault="00935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CFF" w:rsidRDefault="00935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CFF" w:rsidRDefault="00935CFF"/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lang w:val="ru-RU"/>
              </w:rPr>
              <w:t xml:space="preserve">Библиотека ЦОК </w:t>
            </w:r>
            <w:r w:rsidRPr="006E689F">
              <w:t>https</w:t>
            </w:r>
            <w:r w:rsidRPr="006E689F">
              <w:rPr>
                <w:lang w:val="ru-RU"/>
              </w:rPr>
              <w:t>://</w:t>
            </w:r>
            <w:r w:rsidRPr="006E689F">
              <w:t>m</w:t>
            </w:r>
            <w:r w:rsidRPr="006E689F">
              <w:rPr>
                <w:lang w:val="ru-RU"/>
              </w:rPr>
              <w:t>.</w:t>
            </w:r>
            <w:r w:rsidRPr="006E689F">
              <w:t>edsoo</w:t>
            </w:r>
            <w:r w:rsidRPr="006E689F">
              <w:rPr>
                <w:lang w:val="ru-RU"/>
              </w:rPr>
              <w:t>.</w:t>
            </w:r>
            <w:r w:rsidRPr="006E689F">
              <w:t>ru</w:t>
            </w:r>
            <w:r w:rsidRPr="006E689F">
              <w:rPr>
                <w:lang w:val="ru-RU"/>
              </w:rPr>
              <w:t>/8</w:t>
            </w:r>
            <w:r w:rsidRPr="006E689F">
              <w:t>bc</w:t>
            </w:r>
            <w:r w:rsidRPr="006E689F">
              <w:rPr>
                <w:lang w:val="ru-RU"/>
              </w:rPr>
              <w:t>4</w:t>
            </w:r>
            <w:r w:rsidRPr="006E689F">
              <w:t>af</w:t>
            </w:r>
            <w:r w:rsidRPr="006E689F">
              <w:rPr>
                <w:lang w:val="ru-RU"/>
              </w:rPr>
              <w:t>70</w:t>
            </w:r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proofErr w:type="gramEnd"/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научно-познавательного текстов 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proofErr w:type="gramEnd"/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Произведения по выбору, 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935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А.П.Гайдара 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переводчиках зарубежной литературы. На примере </w:t>
            </w: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gramEnd"/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 w:rsidRPr="003E36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5CFF" w:rsidRDefault="00935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35CFF" w:rsidRPr="006E689F" w:rsidRDefault="006E689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68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5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CFF" w:rsidRPr="006E689F" w:rsidRDefault="0011303F">
            <w:pPr>
              <w:spacing w:after="0"/>
              <w:ind w:left="135"/>
              <w:rPr>
                <w:lang w:val="ru-RU"/>
              </w:rPr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 w:rsidRPr="006E6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5CFF" w:rsidRDefault="00113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CFF" w:rsidRDefault="00935CFF"/>
        </w:tc>
      </w:tr>
    </w:tbl>
    <w:p w:rsidR="00935CFF" w:rsidRDefault="00935CFF">
      <w:pPr>
        <w:sectPr w:rsidR="00935CF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"/>
    <w:p w:rsidR="0011303F" w:rsidRPr="006E689F" w:rsidRDefault="0011303F" w:rsidP="003E3634">
      <w:pPr>
        <w:spacing w:after="0"/>
        <w:ind w:left="120"/>
        <w:rPr>
          <w:lang w:val="ru-RU"/>
        </w:rPr>
      </w:pPr>
    </w:p>
    <w:sectPr w:rsidR="0011303F" w:rsidRPr="006E689F" w:rsidSect="003E363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F53"/>
    <w:multiLevelType w:val="multilevel"/>
    <w:tmpl w:val="DB9EF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607CA"/>
    <w:multiLevelType w:val="multilevel"/>
    <w:tmpl w:val="F364E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10A43"/>
    <w:multiLevelType w:val="multilevel"/>
    <w:tmpl w:val="C588A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94E10"/>
    <w:multiLevelType w:val="multilevel"/>
    <w:tmpl w:val="18B42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2D6049"/>
    <w:multiLevelType w:val="multilevel"/>
    <w:tmpl w:val="5296C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271A1B"/>
    <w:multiLevelType w:val="multilevel"/>
    <w:tmpl w:val="72301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31639"/>
    <w:multiLevelType w:val="multilevel"/>
    <w:tmpl w:val="9230D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A279EA"/>
    <w:multiLevelType w:val="multilevel"/>
    <w:tmpl w:val="C13CB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7B04B5"/>
    <w:multiLevelType w:val="multilevel"/>
    <w:tmpl w:val="A5821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AE3F8C"/>
    <w:multiLevelType w:val="multilevel"/>
    <w:tmpl w:val="3D32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435FB"/>
    <w:multiLevelType w:val="multilevel"/>
    <w:tmpl w:val="52E47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6E7309"/>
    <w:multiLevelType w:val="multilevel"/>
    <w:tmpl w:val="06F41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188A"/>
    <w:multiLevelType w:val="multilevel"/>
    <w:tmpl w:val="19788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7A12B9"/>
    <w:multiLevelType w:val="multilevel"/>
    <w:tmpl w:val="0C6C0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110A08"/>
    <w:multiLevelType w:val="multilevel"/>
    <w:tmpl w:val="286AD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133645"/>
    <w:multiLevelType w:val="multilevel"/>
    <w:tmpl w:val="893AE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E5123F"/>
    <w:multiLevelType w:val="multilevel"/>
    <w:tmpl w:val="5C686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116AB0"/>
    <w:multiLevelType w:val="multilevel"/>
    <w:tmpl w:val="72A0D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0C2648"/>
    <w:multiLevelType w:val="multilevel"/>
    <w:tmpl w:val="9C3AF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47117C"/>
    <w:multiLevelType w:val="multilevel"/>
    <w:tmpl w:val="0B4A8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20127A"/>
    <w:multiLevelType w:val="multilevel"/>
    <w:tmpl w:val="FD02F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877122"/>
    <w:multiLevelType w:val="multilevel"/>
    <w:tmpl w:val="0AD28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B23A8A"/>
    <w:multiLevelType w:val="multilevel"/>
    <w:tmpl w:val="FBAC7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B453E9"/>
    <w:multiLevelType w:val="multilevel"/>
    <w:tmpl w:val="C8F4B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E537AA"/>
    <w:multiLevelType w:val="multilevel"/>
    <w:tmpl w:val="4F60A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135FC3"/>
    <w:multiLevelType w:val="multilevel"/>
    <w:tmpl w:val="E9562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5540CC"/>
    <w:multiLevelType w:val="multilevel"/>
    <w:tmpl w:val="24A2E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AA4CC0"/>
    <w:multiLevelType w:val="multilevel"/>
    <w:tmpl w:val="4C70B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0729A4"/>
    <w:multiLevelType w:val="multilevel"/>
    <w:tmpl w:val="6538A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010493"/>
    <w:multiLevelType w:val="multilevel"/>
    <w:tmpl w:val="55B0B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711DF6"/>
    <w:multiLevelType w:val="multilevel"/>
    <w:tmpl w:val="550AD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065F01"/>
    <w:multiLevelType w:val="multilevel"/>
    <w:tmpl w:val="D5D87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D33032"/>
    <w:multiLevelType w:val="multilevel"/>
    <w:tmpl w:val="70D62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3F2D01"/>
    <w:multiLevelType w:val="multilevel"/>
    <w:tmpl w:val="8780A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4C0E70"/>
    <w:multiLevelType w:val="multilevel"/>
    <w:tmpl w:val="12409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5F397D"/>
    <w:multiLevelType w:val="multilevel"/>
    <w:tmpl w:val="51F0D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755439"/>
    <w:multiLevelType w:val="multilevel"/>
    <w:tmpl w:val="AF7A6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35"/>
  </w:num>
  <w:num w:numId="5">
    <w:abstractNumId w:val="21"/>
  </w:num>
  <w:num w:numId="6">
    <w:abstractNumId w:val="28"/>
  </w:num>
  <w:num w:numId="7">
    <w:abstractNumId w:val="10"/>
  </w:num>
  <w:num w:numId="8">
    <w:abstractNumId w:val="33"/>
  </w:num>
  <w:num w:numId="9">
    <w:abstractNumId w:val="4"/>
  </w:num>
  <w:num w:numId="10">
    <w:abstractNumId w:val="8"/>
  </w:num>
  <w:num w:numId="11">
    <w:abstractNumId w:val="16"/>
  </w:num>
  <w:num w:numId="12">
    <w:abstractNumId w:val="18"/>
  </w:num>
  <w:num w:numId="13">
    <w:abstractNumId w:val="7"/>
  </w:num>
  <w:num w:numId="14">
    <w:abstractNumId w:val="11"/>
  </w:num>
  <w:num w:numId="15">
    <w:abstractNumId w:val="31"/>
  </w:num>
  <w:num w:numId="16">
    <w:abstractNumId w:val="3"/>
  </w:num>
  <w:num w:numId="17">
    <w:abstractNumId w:val="32"/>
  </w:num>
  <w:num w:numId="18">
    <w:abstractNumId w:val="1"/>
  </w:num>
  <w:num w:numId="19">
    <w:abstractNumId w:val="22"/>
  </w:num>
  <w:num w:numId="20">
    <w:abstractNumId w:val="26"/>
  </w:num>
  <w:num w:numId="21">
    <w:abstractNumId w:val="6"/>
  </w:num>
  <w:num w:numId="22">
    <w:abstractNumId w:val="15"/>
  </w:num>
  <w:num w:numId="23">
    <w:abstractNumId w:val="0"/>
  </w:num>
  <w:num w:numId="24">
    <w:abstractNumId w:val="30"/>
  </w:num>
  <w:num w:numId="25">
    <w:abstractNumId w:val="25"/>
  </w:num>
  <w:num w:numId="26">
    <w:abstractNumId w:val="34"/>
  </w:num>
  <w:num w:numId="27">
    <w:abstractNumId w:val="20"/>
  </w:num>
  <w:num w:numId="28">
    <w:abstractNumId w:val="5"/>
  </w:num>
  <w:num w:numId="29">
    <w:abstractNumId w:val="24"/>
  </w:num>
  <w:num w:numId="30">
    <w:abstractNumId w:val="12"/>
  </w:num>
  <w:num w:numId="31">
    <w:abstractNumId w:val="19"/>
  </w:num>
  <w:num w:numId="32">
    <w:abstractNumId w:val="23"/>
  </w:num>
  <w:num w:numId="33">
    <w:abstractNumId w:val="13"/>
  </w:num>
  <w:num w:numId="34">
    <w:abstractNumId w:val="27"/>
  </w:num>
  <w:num w:numId="35">
    <w:abstractNumId w:val="17"/>
  </w:num>
  <w:num w:numId="36">
    <w:abstractNumId w:val="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FF"/>
    <w:rsid w:val="0011303F"/>
    <w:rsid w:val="003E3634"/>
    <w:rsid w:val="006E689F"/>
    <w:rsid w:val="00935CFF"/>
    <w:rsid w:val="00C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046E"/>
  <w15:docId w15:val="{697D0FC7-C805-46E8-A61A-F8155EB1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4af70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35a" TargetMode="External"/><Relationship Id="rId84" Type="http://schemas.openxmlformats.org/officeDocument/2006/relationships/hyperlink" Target="https://m.edsoo.ru/8bc52806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f46" TargetMode="External"/><Relationship Id="rId133" Type="http://schemas.openxmlformats.org/officeDocument/2006/relationships/hyperlink" Target="https://m.edsoo.ru/8bc53bca" TargetMode="External"/><Relationship Id="rId138" Type="http://schemas.openxmlformats.org/officeDocument/2006/relationships/hyperlink" Target="https://m.edsoo.ru/f29f3630" TargetMode="External"/><Relationship Id="rId154" Type="http://schemas.openxmlformats.org/officeDocument/2006/relationships/hyperlink" Target="https://m.edsoo.ru/8bc4af7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3b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2e4" TargetMode="External"/><Relationship Id="rId58" Type="http://schemas.openxmlformats.org/officeDocument/2006/relationships/hyperlink" Target="https://m.edsoo.ru/8bc4cc80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.edsoo.ru/8bc4af70" TargetMode="External"/><Relationship Id="rId123" Type="http://schemas.openxmlformats.org/officeDocument/2006/relationships/hyperlink" Target="https://m.edsoo.ru/8bc50aa6" TargetMode="External"/><Relationship Id="rId128" Type="http://schemas.openxmlformats.org/officeDocument/2006/relationships/hyperlink" Target="https://m.edsoo.ru/f29f3b80" TargetMode="External"/><Relationship Id="rId144" Type="http://schemas.openxmlformats.org/officeDocument/2006/relationships/hyperlink" Target="https://m.edsoo.ru/f29f430a" TargetMode="External"/><Relationship Id="rId149" Type="http://schemas.openxmlformats.org/officeDocument/2006/relationships/hyperlink" Target="https://m.edsoo.ru/f29f454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8bc5218a" TargetMode="External"/><Relationship Id="rId118" Type="http://schemas.openxmlformats.org/officeDocument/2006/relationships/hyperlink" Target="https://m.edsoo.ru/8bc51c12" TargetMode="External"/><Relationship Id="rId134" Type="http://schemas.openxmlformats.org/officeDocument/2006/relationships/hyperlink" Target="https://m.edsoo.ru/8bc541a6" TargetMode="External"/><Relationship Id="rId139" Type="http://schemas.openxmlformats.org/officeDocument/2006/relationships/hyperlink" Target="https://m.edsoo.ru/f29f3928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150" Type="http://schemas.openxmlformats.org/officeDocument/2006/relationships/hyperlink" Target="https://m.edsoo.ru/f29f4666" TargetMode="External"/><Relationship Id="rId155" Type="http://schemas.openxmlformats.org/officeDocument/2006/relationships/hyperlink" Target="https://m.edsoo.ru/8bc4af7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59" Type="http://schemas.openxmlformats.org/officeDocument/2006/relationships/hyperlink" Target="https://m.edsoo.ru/8bc4cb68" TargetMode="External"/><Relationship Id="rId103" Type="http://schemas.openxmlformats.org/officeDocument/2006/relationships/hyperlink" Target="https://m.edsoo.ru/8bc4af70" TargetMode="External"/><Relationship Id="rId108" Type="http://schemas.openxmlformats.org/officeDocument/2006/relationships/hyperlink" Target="https://m.edsoo.ru/8bc5169a" TargetMode="External"/><Relationship Id="rId124" Type="http://schemas.openxmlformats.org/officeDocument/2006/relationships/hyperlink" Target="https://m.edsoo.ru/8bc50984" TargetMode="External"/><Relationship Id="rId129" Type="http://schemas.openxmlformats.org/officeDocument/2006/relationships/hyperlink" Target="https://m.edsoo.ru/8bc53710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11" Type="http://schemas.openxmlformats.org/officeDocument/2006/relationships/hyperlink" Target="https://m.edsoo.ru/8bc51e24" TargetMode="External"/><Relationship Id="rId132" Type="http://schemas.openxmlformats.org/officeDocument/2006/relationships/hyperlink" Target="https://m.edsoo.ru/8bc53a12" TargetMode="External"/><Relationship Id="rId140" Type="http://schemas.openxmlformats.org/officeDocument/2006/relationships/hyperlink" Target="https://m.edsoo.ru/8bc4af70" TargetMode="External"/><Relationship Id="rId145" Type="http://schemas.openxmlformats.org/officeDocument/2006/relationships/hyperlink" Target="https://m.edsoo.ru/f29f4422" TargetMode="External"/><Relationship Id="rId153" Type="http://schemas.openxmlformats.org/officeDocument/2006/relationships/hyperlink" Target="https://m.edsoo.ru/8bc4af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25e0" TargetMode="External"/><Relationship Id="rId114" Type="http://schemas.openxmlformats.org/officeDocument/2006/relationships/hyperlink" Target="https://m.edsoo.ru/8bc522a2" TargetMode="External"/><Relationship Id="rId119" Type="http://schemas.openxmlformats.org/officeDocument/2006/relationships/hyperlink" Target="https://m.edsoo.ru/8bc50bbe" TargetMode="External"/><Relationship Id="rId127" Type="http://schemas.openxmlformats.org/officeDocument/2006/relationships/hyperlink" Target="https://m.edsoo.ru/f29f3a5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1d6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4af70" TargetMode="External"/><Relationship Id="rId122" Type="http://schemas.openxmlformats.org/officeDocument/2006/relationships/hyperlink" Target="https://m.edsoo.ru/8bc51294" TargetMode="External"/><Relationship Id="rId130" Type="http://schemas.openxmlformats.org/officeDocument/2006/relationships/hyperlink" Target="https://m.edsoo.ru/8bc5434a" TargetMode="External"/><Relationship Id="rId135" Type="http://schemas.openxmlformats.org/officeDocument/2006/relationships/hyperlink" Target="https://m.edsoo.ru/f29f3db0" TargetMode="External"/><Relationship Id="rId143" Type="http://schemas.openxmlformats.org/officeDocument/2006/relationships/hyperlink" Target="https://m.edsoo.ru/8bc52fd6" TargetMode="External"/><Relationship Id="rId148" Type="http://schemas.openxmlformats.org/officeDocument/2006/relationships/hyperlink" Target="https://m.edsoo.ru/f29f488c" TargetMode="External"/><Relationship Id="rId151" Type="http://schemas.openxmlformats.org/officeDocument/2006/relationships/hyperlink" Target="https://m.edsoo.ru/f29f4774" TargetMode="External"/><Relationship Id="rId156" Type="http://schemas.openxmlformats.org/officeDocument/2006/relationships/hyperlink" Target="https://m.edsoo.ru/8bc4af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13ac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24d2" TargetMode="External"/><Relationship Id="rId120" Type="http://schemas.openxmlformats.org/officeDocument/2006/relationships/hyperlink" Target="https://m.edsoo.ru/8bc504ac" TargetMode="External"/><Relationship Id="rId125" Type="http://schemas.openxmlformats.org/officeDocument/2006/relationships/hyperlink" Target="https://m.edsoo.ru/8bc52928" TargetMode="External"/><Relationship Id="rId141" Type="http://schemas.openxmlformats.org/officeDocument/2006/relationships/hyperlink" Target="https://m.edsoo.ru/8bc52a40" TargetMode="External"/><Relationship Id="rId146" Type="http://schemas.openxmlformats.org/officeDocument/2006/relationships/hyperlink" Target="https://m.edsoo.ru/f29f41de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1b04" TargetMode="External"/><Relationship Id="rId115" Type="http://schemas.openxmlformats.org/officeDocument/2006/relationships/hyperlink" Target="https://m.edsoo.ru/8bc518de" TargetMode="External"/><Relationship Id="rId131" Type="http://schemas.openxmlformats.org/officeDocument/2006/relationships/hyperlink" Target="https://m.edsoo.ru/8bc53850" TargetMode="External"/><Relationship Id="rId136" Type="http://schemas.openxmlformats.org/officeDocument/2006/relationships/hyperlink" Target="https://m.edsoo.ru/f29f3ed2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152" Type="http://schemas.openxmlformats.org/officeDocument/2006/relationships/hyperlink" Target="https://m.edsoo.ru/8bc4af70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4af70" TargetMode="External"/><Relationship Id="rId126" Type="http://schemas.openxmlformats.org/officeDocument/2006/relationships/hyperlink" Target="https://m.edsoo.ru/f29f3ca2" TargetMode="External"/><Relationship Id="rId147" Type="http://schemas.openxmlformats.org/officeDocument/2006/relationships/hyperlink" Target="https://m.edsoo.ru/f29f4d8c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8bc50e34" TargetMode="External"/><Relationship Id="rId142" Type="http://schemas.openxmlformats.org/officeDocument/2006/relationships/hyperlink" Target="https://m.edsoo.ru/8bc52d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b420" TargetMode="External"/><Relationship Id="rId46" Type="http://schemas.openxmlformats.org/officeDocument/2006/relationships/hyperlink" Target="https://m.edsoo.ru/8bc4af70" TargetMode="External"/><Relationship Id="rId67" Type="http://schemas.openxmlformats.org/officeDocument/2006/relationships/hyperlink" Target="https://m.edsoo.ru/8bc50358" TargetMode="External"/><Relationship Id="rId116" Type="http://schemas.openxmlformats.org/officeDocument/2006/relationships/hyperlink" Target="https://m.edsoo.ru/8bc519f6" TargetMode="External"/><Relationship Id="rId137" Type="http://schemas.openxmlformats.org/officeDocument/2006/relationships/hyperlink" Target="https://m.edsoo.ru/8bc544a8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cp:lastPrinted>2024-09-11T05:28:00Z</cp:lastPrinted>
  <dcterms:created xsi:type="dcterms:W3CDTF">2023-09-27T08:02:00Z</dcterms:created>
  <dcterms:modified xsi:type="dcterms:W3CDTF">2024-09-23T07:08:00Z</dcterms:modified>
</cp:coreProperties>
</file>